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DB" w:rsidRPr="00D066AB" w:rsidRDefault="00FD1979" w:rsidP="00EC7DDB">
      <w:pPr>
        <w:pStyle w:val="a6"/>
        <w:jc w:val="center"/>
      </w:pPr>
      <w:r w:rsidRPr="00D066AB">
        <w:t xml:space="preserve">  </w:t>
      </w:r>
      <w:r w:rsidR="00EC7DDB" w:rsidRPr="00D066AB">
        <w:rPr>
          <w:noProof/>
          <w:color w:val="333333"/>
          <w:szCs w:val="28"/>
          <w:lang w:eastAsia="uk-UA"/>
        </w:rPr>
        <w:drawing>
          <wp:inline distT="0" distB="0" distL="0" distR="0" wp14:anchorId="05562248" wp14:editId="546DD3F6">
            <wp:extent cx="428625" cy="5715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88" w:rsidRPr="00D066AB" w:rsidRDefault="001B4F88" w:rsidP="001B4F88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A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B4F88" w:rsidRPr="00D066AB" w:rsidRDefault="001B4F88" w:rsidP="001B4F88">
      <w:pPr>
        <w:spacing w:before="240" w:after="24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066AB">
        <w:rPr>
          <w:rFonts w:ascii="Times New Roman" w:hAnsi="Times New Roman" w:cs="Times New Roman"/>
          <w:b/>
          <w:spacing w:val="20"/>
          <w:sz w:val="28"/>
          <w:szCs w:val="28"/>
        </w:rPr>
        <w:t>ЧЕРНІГІВСЬКА ОБЛАСНА ДЕРЖАВНА АДМІНІСТРАЦІЯ</w:t>
      </w:r>
    </w:p>
    <w:p w:rsidR="001B4F88" w:rsidRPr="00D066AB" w:rsidRDefault="001B4F88" w:rsidP="001B4F88">
      <w:pPr>
        <w:spacing w:before="120"/>
        <w:jc w:val="center"/>
        <w:rPr>
          <w:b/>
          <w:spacing w:val="100"/>
          <w:sz w:val="28"/>
          <w:szCs w:val="28"/>
        </w:rPr>
      </w:pPr>
      <w:r w:rsidRPr="00D066AB">
        <w:rPr>
          <w:rFonts w:ascii="Times New Roman" w:hAnsi="Times New Roman" w:cs="Times New Roman"/>
          <w:b/>
          <w:spacing w:val="100"/>
          <w:sz w:val="28"/>
          <w:szCs w:val="28"/>
        </w:rPr>
        <w:t>РОЗПОРЯДЖЕННЯ</w:t>
      </w:r>
    </w:p>
    <w:p w:rsidR="001B4F88" w:rsidRPr="00D066AB" w:rsidRDefault="001B4F88" w:rsidP="001B4F88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7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7"/>
      </w:tblGrid>
      <w:tr w:rsidR="001B4F88" w:rsidRPr="00D066AB" w:rsidTr="00F02899">
        <w:trPr>
          <w:trHeight w:val="620"/>
        </w:trPr>
        <w:tc>
          <w:tcPr>
            <w:tcW w:w="3622" w:type="dxa"/>
          </w:tcPr>
          <w:p w:rsidR="001B4F88" w:rsidRPr="00D066AB" w:rsidRDefault="001B4F88" w:rsidP="00D066AB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від </w:t>
            </w:r>
            <w:r w:rsidR="00D066AB" w:rsidRPr="00D06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серпня</w:t>
            </w:r>
            <w:r w:rsidRPr="00D06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  <w:r w:rsidR="00970656" w:rsidRPr="00D06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20 </w:t>
            </w:r>
            <w:r w:rsidRPr="00D06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1B4F88" w:rsidRPr="00D066AB" w:rsidRDefault="001B4F88" w:rsidP="00F0289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3197" w:type="dxa"/>
          </w:tcPr>
          <w:p w:rsidR="001B4F88" w:rsidRPr="00D066AB" w:rsidRDefault="001B4F88" w:rsidP="00D066AB">
            <w:pPr>
              <w:spacing w:before="12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D066AB" w:rsidRPr="00D06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441</w:t>
            </w:r>
          </w:p>
        </w:tc>
      </w:tr>
    </w:tbl>
    <w:p w:rsidR="00E674DC" w:rsidRPr="00D066AB" w:rsidRDefault="00E674DC" w:rsidP="00AD645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D645B" w:rsidRPr="00D066AB" w:rsidRDefault="00AD645B" w:rsidP="00AD645B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D066AB">
        <w:rPr>
          <w:rFonts w:ascii="Times New Roman" w:hAnsi="Times New Roman" w:cs="Times New Roman"/>
          <w:b/>
          <w:i/>
          <w:sz w:val="28"/>
          <w:szCs w:val="28"/>
        </w:rPr>
        <w:t xml:space="preserve">Про переоформлення </w:t>
      </w:r>
      <w:r w:rsidR="00970656" w:rsidRPr="00D066AB">
        <w:rPr>
          <w:rFonts w:ascii="Times New Roman" w:hAnsi="Times New Roman" w:cs="Times New Roman"/>
          <w:b/>
          <w:i/>
          <w:sz w:val="28"/>
          <w:szCs w:val="28"/>
        </w:rPr>
        <w:t xml:space="preserve">Товариству </w:t>
      </w:r>
      <w:r w:rsidRPr="00D066AB">
        <w:rPr>
          <w:rFonts w:ascii="Times New Roman" w:hAnsi="Times New Roman" w:cs="Times New Roman"/>
          <w:b/>
          <w:i/>
          <w:sz w:val="28"/>
          <w:szCs w:val="28"/>
        </w:rPr>
        <w:t>з обмеженою</w:t>
      </w:r>
    </w:p>
    <w:p w:rsidR="00AD645B" w:rsidRPr="00D066AB" w:rsidRDefault="00AD645B" w:rsidP="00AD645B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D066AB">
        <w:rPr>
          <w:rFonts w:ascii="Times New Roman" w:hAnsi="Times New Roman" w:cs="Times New Roman"/>
          <w:b/>
          <w:i/>
          <w:sz w:val="28"/>
          <w:szCs w:val="28"/>
        </w:rPr>
        <w:t>відпов</w:t>
      </w:r>
      <w:r w:rsidR="00970656" w:rsidRPr="00D066AB">
        <w:rPr>
          <w:rFonts w:ascii="Times New Roman" w:hAnsi="Times New Roman" w:cs="Times New Roman"/>
          <w:b/>
          <w:i/>
          <w:sz w:val="28"/>
          <w:szCs w:val="28"/>
        </w:rPr>
        <w:t xml:space="preserve">ідальністю «Солід </w:t>
      </w:r>
      <w:proofErr w:type="spellStart"/>
      <w:r w:rsidR="00970656" w:rsidRPr="00D066AB">
        <w:rPr>
          <w:rFonts w:ascii="Times New Roman" w:hAnsi="Times New Roman" w:cs="Times New Roman"/>
          <w:b/>
          <w:i/>
          <w:sz w:val="28"/>
          <w:szCs w:val="28"/>
        </w:rPr>
        <w:t>Теплоенерго</w:t>
      </w:r>
      <w:proofErr w:type="spellEnd"/>
      <w:r w:rsidR="00970656" w:rsidRPr="00D066AB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AD645B" w:rsidRPr="00D066AB" w:rsidRDefault="00AD645B" w:rsidP="00AD645B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D066AB">
        <w:rPr>
          <w:rFonts w:ascii="Times New Roman" w:hAnsi="Times New Roman" w:cs="Times New Roman"/>
          <w:b/>
          <w:i/>
          <w:sz w:val="28"/>
          <w:szCs w:val="28"/>
        </w:rPr>
        <w:t>ліцензії на право провадження господарської</w:t>
      </w:r>
    </w:p>
    <w:p w:rsidR="00AD645B" w:rsidRPr="00D066AB" w:rsidRDefault="00AD645B" w:rsidP="00AD645B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D066AB">
        <w:rPr>
          <w:rFonts w:ascii="Times New Roman" w:hAnsi="Times New Roman" w:cs="Times New Roman"/>
          <w:b/>
          <w:i/>
          <w:sz w:val="28"/>
          <w:szCs w:val="28"/>
        </w:rPr>
        <w:t>діяльності з виробництва теплової енергії,</w:t>
      </w:r>
    </w:p>
    <w:p w:rsidR="00AD645B" w:rsidRPr="00D066AB" w:rsidRDefault="00AD645B" w:rsidP="00AD645B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D066AB">
        <w:rPr>
          <w:rFonts w:ascii="Times New Roman" w:hAnsi="Times New Roman" w:cs="Times New Roman"/>
          <w:b/>
          <w:i/>
          <w:sz w:val="28"/>
          <w:szCs w:val="28"/>
        </w:rPr>
        <w:t xml:space="preserve">крім виробництва теплової енергії </w:t>
      </w:r>
    </w:p>
    <w:p w:rsidR="00AD645B" w:rsidRPr="00D066AB" w:rsidRDefault="00AD645B" w:rsidP="00E674DC">
      <w:pPr>
        <w:pStyle w:val="a8"/>
        <w:tabs>
          <w:tab w:val="left" w:pos="41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D066AB">
        <w:rPr>
          <w:rFonts w:ascii="Times New Roman" w:hAnsi="Times New Roman" w:cs="Times New Roman"/>
          <w:b/>
          <w:i/>
          <w:sz w:val="28"/>
          <w:szCs w:val="28"/>
        </w:rPr>
        <w:t>за нерегульованим тарифом</w:t>
      </w:r>
    </w:p>
    <w:p w:rsidR="00AD645B" w:rsidRPr="00D066AB" w:rsidRDefault="00AD645B" w:rsidP="00E674D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D066AB">
        <w:rPr>
          <w:rFonts w:ascii="Times New Roman" w:hAnsi="Times New Roman" w:cs="Times New Roman"/>
          <w:sz w:val="28"/>
          <w:szCs w:val="28"/>
        </w:rPr>
        <w:t xml:space="preserve">Керуючись </w:t>
      </w:r>
      <w:hyperlink r:id="rId9" w:tgtFrame="_top" w:history="1">
        <w:r w:rsidRPr="00D066AB">
          <w:rPr>
            <w:rFonts w:ascii="Times New Roman" w:hAnsi="Times New Roman" w:cs="Times New Roman"/>
            <w:sz w:val="28"/>
            <w:szCs w:val="28"/>
          </w:rPr>
          <w:t>законами України «Про місцеві державні адміністрації</w:t>
        </w:r>
      </w:hyperlink>
      <w:r w:rsidRPr="00D066AB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0" w:tgtFrame="_top" w:history="1">
        <w:r w:rsidRPr="00D066AB">
          <w:rPr>
            <w:rFonts w:ascii="Times New Roman" w:hAnsi="Times New Roman" w:cs="Times New Roman"/>
            <w:sz w:val="28"/>
            <w:szCs w:val="28"/>
          </w:rPr>
          <w:t>«Про ліцензування видів господарської діяльності</w:t>
        </w:r>
      </w:hyperlink>
      <w:r w:rsidRPr="00D066AB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1" w:tgtFrame="_top" w:history="1">
        <w:r w:rsidRPr="00D066AB">
          <w:rPr>
            <w:rFonts w:ascii="Times New Roman" w:hAnsi="Times New Roman" w:cs="Times New Roman"/>
            <w:sz w:val="28"/>
            <w:szCs w:val="28"/>
          </w:rPr>
          <w:t>постановою Кабінету Міністрів України від 05 серпня 2015 року №</w:t>
        </w:r>
        <w:r w:rsidR="00106D79" w:rsidRPr="00D066AB">
          <w:rPr>
            <w:rFonts w:ascii="Times New Roman" w:hAnsi="Times New Roman" w:cs="Times New Roman"/>
            <w:sz w:val="28"/>
            <w:szCs w:val="28"/>
          </w:rPr>
          <w:t> </w:t>
        </w:r>
        <w:r w:rsidRPr="00D066AB">
          <w:rPr>
            <w:rFonts w:ascii="Times New Roman" w:hAnsi="Times New Roman" w:cs="Times New Roman"/>
            <w:sz w:val="28"/>
            <w:szCs w:val="28"/>
          </w:rPr>
          <w:t>609 «Про затвердження переліку органів ліцензування та визнання такими, що втратили чинність, деяких постанов Кабінету Міністрів України</w:t>
        </w:r>
      </w:hyperlink>
      <w:r w:rsidRPr="00D066AB">
        <w:rPr>
          <w:rFonts w:ascii="Times New Roman" w:hAnsi="Times New Roman" w:cs="Times New Roman"/>
          <w:sz w:val="28"/>
          <w:szCs w:val="28"/>
        </w:rPr>
        <w:t xml:space="preserve">» (зі змінами), </w:t>
      </w:r>
      <w:hyperlink r:id="rId12" w:tgtFrame="_top" w:history="1">
        <w:r w:rsidRPr="00D066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постановою Національної комісії, що здійснює державне регулювання у сферах енергетики та комунальних по</w:t>
        </w:r>
        <w:r w:rsidR="00106D79" w:rsidRPr="00D066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слуг від 22 березня 2017 року № </w:t>
        </w:r>
        <w:r w:rsidRPr="00D066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308 «Про затвердження Ліцензійних умов провадження господарської діяльності у сфері теплопостачання»</w:t>
        </w:r>
      </w:hyperlink>
      <w:r w:rsidRPr="00D066AB">
        <w:rPr>
          <w:rFonts w:ascii="Times New Roman" w:hAnsi="Times New Roman" w:cs="Times New Roman"/>
          <w:sz w:val="28"/>
          <w:szCs w:val="28"/>
        </w:rPr>
        <w:t>,</w:t>
      </w:r>
      <w:r w:rsidRPr="00D066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13" w:tgtFrame="_top" w:history="1">
        <w:r w:rsidRPr="00D066A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розпорядженням голови Чернігівської обласної державної адміністрації від 02</w:t>
        </w:r>
        <w:r w:rsidR="00106D79" w:rsidRPr="00D066AB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Pr="00D066A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червня 2020 року № 271 «Про організацію ліцензування видів господарської діяльності</w:t>
        </w:r>
      </w:hyperlink>
      <w:r w:rsidR="007C52E7" w:rsidRPr="00D066A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B4F88" w:rsidRPr="00D066AB" w:rsidRDefault="00910D28" w:rsidP="00833F7B">
      <w:pPr>
        <w:spacing w:before="120" w:after="120" w:line="240" w:lineRule="auto"/>
        <w:jc w:val="both"/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</w:rPr>
      </w:pPr>
      <w:r w:rsidRPr="00D066AB">
        <w:rPr>
          <w:rFonts w:ascii="Times New Roman" w:hAnsi="Times New Roman" w:cs="Times New Roman"/>
          <w:b/>
          <w:spacing w:val="40"/>
          <w:sz w:val="28"/>
          <w:szCs w:val="28"/>
        </w:rPr>
        <w:t>зобов’язую</w:t>
      </w:r>
      <w:r w:rsidRPr="00D066AB">
        <w:rPr>
          <w:rFonts w:ascii="Times New Roman" w:hAnsi="Times New Roman" w:cs="Times New Roman"/>
          <w:sz w:val="28"/>
          <w:szCs w:val="28"/>
        </w:rPr>
        <w:t>:</w:t>
      </w:r>
    </w:p>
    <w:p w:rsidR="00AD645B" w:rsidRPr="00D066AB" w:rsidRDefault="003D4FEB" w:rsidP="00B30F1C">
      <w:pPr>
        <w:pStyle w:val="a9"/>
        <w:tabs>
          <w:tab w:val="left" w:pos="851"/>
        </w:tabs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D066AB">
        <w:rPr>
          <w:sz w:val="28"/>
          <w:szCs w:val="28"/>
        </w:rPr>
        <w:t>1.</w:t>
      </w:r>
      <w:r w:rsidR="00106D79" w:rsidRPr="00D066AB">
        <w:rPr>
          <w:sz w:val="28"/>
          <w:szCs w:val="28"/>
        </w:rPr>
        <w:t> </w:t>
      </w:r>
      <w:r w:rsidR="00AD645B" w:rsidRPr="00D066AB">
        <w:rPr>
          <w:sz w:val="28"/>
          <w:szCs w:val="28"/>
        </w:rPr>
        <w:t>П</w:t>
      </w:r>
      <w:r w:rsidR="00106D79" w:rsidRPr="00D066AB">
        <w:rPr>
          <w:sz w:val="28"/>
          <w:szCs w:val="28"/>
        </w:rPr>
        <w:t>ереоформити ліцензію серії АЕ № </w:t>
      </w:r>
      <w:r w:rsidR="00AD645B" w:rsidRPr="00D066AB">
        <w:rPr>
          <w:sz w:val="28"/>
          <w:szCs w:val="28"/>
        </w:rPr>
        <w:t>642549 на провадження господарської діяльності з виробництва теплової енергії</w:t>
      </w:r>
      <w:r w:rsidR="00B30F1C" w:rsidRPr="00D066AB">
        <w:rPr>
          <w:sz w:val="28"/>
          <w:szCs w:val="28"/>
        </w:rPr>
        <w:t>,</w:t>
      </w:r>
      <w:r w:rsidR="00AD645B" w:rsidRPr="00D066AB">
        <w:rPr>
          <w:sz w:val="28"/>
          <w:szCs w:val="28"/>
        </w:rPr>
        <w:t xml:space="preserve"> видан</w:t>
      </w:r>
      <w:r w:rsidR="005C55BE" w:rsidRPr="00D066AB">
        <w:rPr>
          <w:sz w:val="28"/>
          <w:szCs w:val="28"/>
        </w:rPr>
        <w:t>у</w:t>
      </w:r>
      <w:r w:rsidR="00AD645B" w:rsidRPr="00D066AB">
        <w:rPr>
          <w:sz w:val="28"/>
          <w:szCs w:val="28"/>
        </w:rPr>
        <w:t xml:space="preserve"> Товариству з </w:t>
      </w:r>
      <w:bookmarkStart w:id="0" w:name="_GoBack"/>
      <w:bookmarkEnd w:id="0"/>
      <w:r w:rsidR="00AD645B" w:rsidRPr="00D066AB">
        <w:rPr>
          <w:sz w:val="28"/>
          <w:szCs w:val="28"/>
        </w:rPr>
        <w:t xml:space="preserve">обмеженою відповідальністю «Солід </w:t>
      </w:r>
      <w:proofErr w:type="spellStart"/>
      <w:r w:rsidR="00AD645B" w:rsidRPr="00D066AB">
        <w:rPr>
          <w:sz w:val="28"/>
          <w:szCs w:val="28"/>
        </w:rPr>
        <w:t>Теплоенерго</w:t>
      </w:r>
      <w:proofErr w:type="spellEnd"/>
      <w:r w:rsidR="00AD645B" w:rsidRPr="00D066AB">
        <w:rPr>
          <w:sz w:val="28"/>
          <w:szCs w:val="28"/>
        </w:rPr>
        <w:t>» (ідентифікаційний код юридичної особи 38991918, місцезнаходженн</w:t>
      </w:r>
      <w:r w:rsidR="00B30F1C" w:rsidRPr="00D066AB">
        <w:rPr>
          <w:sz w:val="28"/>
          <w:szCs w:val="28"/>
        </w:rPr>
        <w:t xml:space="preserve">я: вулиця </w:t>
      </w:r>
      <w:proofErr w:type="spellStart"/>
      <w:r w:rsidR="00B30F1C" w:rsidRPr="00D066AB">
        <w:rPr>
          <w:sz w:val="28"/>
          <w:szCs w:val="28"/>
        </w:rPr>
        <w:t>Дмитрівська</w:t>
      </w:r>
      <w:proofErr w:type="spellEnd"/>
      <w:r w:rsidR="00B30F1C" w:rsidRPr="00D066AB">
        <w:rPr>
          <w:sz w:val="28"/>
          <w:szCs w:val="28"/>
        </w:rPr>
        <w:t>, 66 </w:t>
      </w:r>
      <w:r w:rsidR="00AD645B" w:rsidRPr="00D066AB">
        <w:rPr>
          <w:sz w:val="28"/>
          <w:szCs w:val="28"/>
        </w:rPr>
        <w:t xml:space="preserve">А, </w:t>
      </w:r>
      <w:proofErr w:type="spellStart"/>
      <w:r w:rsidR="00AD645B" w:rsidRPr="00D066AB">
        <w:rPr>
          <w:sz w:val="28"/>
          <w:szCs w:val="28"/>
        </w:rPr>
        <w:t>оф</w:t>
      </w:r>
      <w:proofErr w:type="spellEnd"/>
      <w:r w:rsidR="00AD645B" w:rsidRPr="00D066AB">
        <w:rPr>
          <w:sz w:val="28"/>
          <w:szCs w:val="28"/>
        </w:rPr>
        <w:t>.</w:t>
      </w:r>
      <w:r w:rsidR="00B30F1C" w:rsidRPr="00D066AB">
        <w:rPr>
          <w:sz w:val="28"/>
          <w:szCs w:val="28"/>
        </w:rPr>
        <w:t> </w:t>
      </w:r>
      <w:r w:rsidR="00AD645B" w:rsidRPr="00D066AB">
        <w:rPr>
          <w:sz w:val="28"/>
          <w:szCs w:val="28"/>
        </w:rPr>
        <w:t>54, м.</w:t>
      </w:r>
      <w:r w:rsidR="00B30F1C" w:rsidRPr="00D066AB">
        <w:rPr>
          <w:sz w:val="28"/>
          <w:szCs w:val="28"/>
        </w:rPr>
        <w:t> </w:t>
      </w:r>
      <w:r w:rsidR="00AD645B" w:rsidRPr="00D066AB">
        <w:rPr>
          <w:sz w:val="28"/>
          <w:szCs w:val="28"/>
        </w:rPr>
        <w:t>Київ, 01135) Національною комісією, що здійснює державне регулювання у сферах енергетики та комунальних послуг згідно з рішенням від 28.05.20</w:t>
      </w:r>
      <w:r w:rsidR="00AB57D6" w:rsidRPr="00D066AB">
        <w:rPr>
          <w:sz w:val="28"/>
          <w:szCs w:val="28"/>
        </w:rPr>
        <w:t>15</w:t>
      </w:r>
      <w:r w:rsidR="00AD645B" w:rsidRPr="00D066AB">
        <w:rPr>
          <w:sz w:val="28"/>
          <w:szCs w:val="28"/>
        </w:rPr>
        <w:t xml:space="preserve"> року №</w:t>
      </w:r>
      <w:r w:rsidR="00B30F1C" w:rsidRPr="00D066AB">
        <w:rPr>
          <w:sz w:val="28"/>
          <w:szCs w:val="28"/>
        </w:rPr>
        <w:t> </w:t>
      </w:r>
      <w:r w:rsidR="00AD645B" w:rsidRPr="00D066AB">
        <w:rPr>
          <w:sz w:val="28"/>
          <w:szCs w:val="28"/>
        </w:rPr>
        <w:t>1653.</w:t>
      </w:r>
    </w:p>
    <w:p w:rsidR="00AD645B" w:rsidRPr="00D066AB" w:rsidRDefault="004C463E" w:rsidP="00B30F1C">
      <w:pPr>
        <w:tabs>
          <w:tab w:val="left" w:pos="709"/>
        </w:tabs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6AB">
        <w:rPr>
          <w:rFonts w:ascii="Times New Roman" w:hAnsi="Times New Roman" w:cs="Times New Roman"/>
          <w:sz w:val="28"/>
          <w:szCs w:val="28"/>
        </w:rPr>
        <w:t>2</w:t>
      </w:r>
      <w:r w:rsidR="00AD645B" w:rsidRPr="00D066AB">
        <w:rPr>
          <w:rFonts w:ascii="Times New Roman" w:hAnsi="Times New Roman" w:cs="Times New Roman"/>
          <w:sz w:val="28"/>
          <w:szCs w:val="28"/>
        </w:rPr>
        <w:t>.</w:t>
      </w:r>
      <w:r w:rsidR="003D4FEB" w:rsidRPr="00D066AB">
        <w:rPr>
          <w:rFonts w:ascii="Times New Roman" w:hAnsi="Times New Roman" w:cs="Times New Roman"/>
          <w:sz w:val="28"/>
          <w:szCs w:val="28"/>
        </w:rPr>
        <w:t> </w:t>
      </w:r>
      <w:r w:rsidR="00AD645B" w:rsidRPr="00D066AB">
        <w:rPr>
          <w:rFonts w:ascii="Times New Roman" w:hAnsi="Times New Roman" w:cs="Times New Roman"/>
          <w:sz w:val="28"/>
          <w:szCs w:val="28"/>
        </w:rPr>
        <w:t>Загальному відділу апарату Чернігівської обласної державної адміністрації забезпечити оприлюднення цього ро</w:t>
      </w:r>
      <w:r w:rsidR="00B30F1C" w:rsidRPr="00D066AB">
        <w:rPr>
          <w:rFonts w:ascii="Times New Roman" w:hAnsi="Times New Roman" w:cs="Times New Roman"/>
          <w:sz w:val="28"/>
          <w:szCs w:val="28"/>
        </w:rPr>
        <w:t>зпорядження на офіційному веб-</w:t>
      </w:r>
      <w:r w:rsidR="00AD645B" w:rsidRPr="00D066AB">
        <w:rPr>
          <w:rFonts w:ascii="Times New Roman" w:hAnsi="Times New Roman" w:cs="Times New Roman"/>
          <w:sz w:val="28"/>
          <w:szCs w:val="28"/>
        </w:rPr>
        <w:t>сайті Чернігівської обласної державної адміністрації.</w:t>
      </w:r>
    </w:p>
    <w:p w:rsidR="00910D28" w:rsidRPr="00D066AB" w:rsidRDefault="004C463E" w:rsidP="009E6BAF">
      <w:pPr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6AB">
        <w:rPr>
          <w:rStyle w:val="ac"/>
          <w:rFonts w:ascii="Times New Roman" w:hAnsi="Times New Roman" w:cs="Times New Roman"/>
          <w:sz w:val="28"/>
          <w:szCs w:val="28"/>
        </w:rPr>
        <w:t>3</w:t>
      </w:r>
      <w:r w:rsidR="003D4FEB" w:rsidRPr="00D066AB">
        <w:rPr>
          <w:rStyle w:val="ac"/>
          <w:rFonts w:ascii="Times New Roman" w:hAnsi="Times New Roman" w:cs="Times New Roman"/>
          <w:spacing w:val="0"/>
          <w:sz w:val="28"/>
          <w:szCs w:val="28"/>
        </w:rPr>
        <w:t>. </w:t>
      </w:r>
      <w:r w:rsidR="00910D28" w:rsidRPr="00D066AB">
        <w:rPr>
          <w:rStyle w:val="ac"/>
          <w:rFonts w:ascii="Times New Roman" w:hAnsi="Times New Roman" w:cs="Times New Roman"/>
          <w:spacing w:val="0"/>
          <w:sz w:val="28"/>
          <w:szCs w:val="28"/>
        </w:rPr>
        <w:t>Контроль за виконанням</w:t>
      </w:r>
      <w:r w:rsidR="00586B75" w:rsidRPr="00D066AB">
        <w:rPr>
          <w:rStyle w:val="ac"/>
          <w:rFonts w:ascii="Times New Roman" w:hAnsi="Times New Roman" w:cs="Times New Roman"/>
          <w:spacing w:val="0"/>
          <w:sz w:val="28"/>
          <w:szCs w:val="28"/>
        </w:rPr>
        <w:t xml:space="preserve"> цього</w:t>
      </w:r>
      <w:r w:rsidR="00910D28" w:rsidRPr="00D066AB">
        <w:rPr>
          <w:rStyle w:val="ac"/>
          <w:rFonts w:ascii="Times New Roman" w:hAnsi="Times New Roman" w:cs="Times New Roman"/>
          <w:spacing w:val="0"/>
          <w:sz w:val="28"/>
          <w:szCs w:val="28"/>
        </w:rPr>
        <w:t xml:space="preserve"> розпорядження покласти на заступника голови обласної державної адміністрації згідно з розподілом обов’язків.</w:t>
      </w:r>
    </w:p>
    <w:p w:rsidR="003D4FEB" w:rsidRPr="00D066AB" w:rsidRDefault="003D4FEB" w:rsidP="0083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F1C" w:rsidRPr="00D066AB" w:rsidRDefault="00B30F1C" w:rsidP="0083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Pr="00D066AB" w:rsidRDefault="001B4F88" w:rsidP="00833F7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066AB">
        <w:rPr>
          <w:rFonts w:ascii="Times New Roman" w:hAnsi="Times New Roman" w:cs="Times New Roman"/>
          <w:sz w:val="28"/>
          <w:szCs w:val="28"/>
        </w:rPr>
        <w:t xml:space="preserve">Голова               </w:t>
      </w:r>
      <w:r w:rsidR="00EC7DDB" w:rsidRPr="00D066AB">
        <w:rPr>
          <w:rFonts w:ascii="Times New Roman" w:hAnsi="Times New Roman" w:cs="Times New Roman"/>
          <w:sz w:val="28"/>
          <w:szCs w:val="28"/>
        </w:rPr>
        <w:tab/>
      </w:r>
      <w:r w:rsidR="00EC7DDB" w:rsidRPr="00D066AB">
        <w:rPr>
          <w:rFonts w:ascii="Times New Roman" w:hAnsi="Times New Roman" w:cs="Times New Roman"/>
          <w:sz w:val="28"/>
          <w:szCs w:val="28"/>
        </w:rPr>
        <w:tab/>
      </w:r>
      <w:r w:rsidR="00EC7DDB" w:rsidRPr="00D066AB">
        <w:rPr>
          <w:rFonts w:ascii="Times New Roman" w:hAnsi="Times New Roman" w:cs="Times New Roman"/>
          <w:sz w:val="28"/>
          <w:szCs w:val="28"/>
        </w:rPr>
        <w:tab/>
      </w:r>
      <w:r w:rsidR="00EC7DDB" w:rsidRPr="00D066AB">
        <w:rPr>
          <w:rFonts w:ascii="Times New Roman" w:hAnsi="Times New Roman" w:cs="Times New Roman"/>
          <w:sz w:val="28"/>
          <w:szCs w:val="28"/>
        </w:rPr>
        <w:tab/>
      </w:r>
      <w:r w:rsidR="00CA2030" w:rsidRPr="00D066AB">
        <w:rPr>
          <w:rFonts w:ascii="Times New Roman" w:hAnsi="Times New Roman" w:cs="Times New Roman"/>
          <w:sz w:val="28"/>
          <w:szCs w:val="28"/>
        </w:rPr>
        <w:t xml:space="preserve">    </w:t>
      </w:r>
      <w:r w:rsidR="00EC7DDB" w:rsidRPr="00D066AB">
        <w:rPr>
          <w:rFonts w:ascii="Times New Roman" w:hAnsi="Times New Roman" w:cs="Times New Roman"/>
          <w:sz w:val="28"/>
          <w:szCs w:val="28"/>
        </w:rPr>
        <w:tab/>
      </w:r>
      <w:r w:rsidR="00EC7DDB" w:rsidRPr="00D066AB">
        <w:rPr>
          <w:rFonts w:ascii="Times New Roman" w:hAnsi="Times New Roman" w:cs="Times New Roman"/>
          <w:sz w:val="28"/>
          <w:szCs w:val="28"/>
        </w:rPr>
        <w:tab/>
      </w:r>
      <w:r w:rsidR="00EC7DDB" w:rsidRPr="00D066AB">
        <w:rPr>
          <w:rFonts w:ascii="Times New Roman" w:hAnsi="Times New Roman" w:cs="Times New Roman"/>
          <w:sz w:val="28"/>
          <w:szCs w:val="28"/>
        </w:rPr>
        <w:tab/>
      </w:r>
      <w:r w:rsidR="00CA2030" w:rsidRPr="00D066AB">
        <w:rPr>
          <w:rFonts w:ascii="Times New Roman" w:hAnsi="Times New Roman" w:cs="Times New Roman"/>
          <w:sz w:val="28"/>
          <w:szCs w:val="28"/>
        </w:rPr>
        <w:t xml:space="preserve"> </w:t>
      </w:r>
      <w:r w:rsidR="00833F7B" w:rsidRPr="00D066AB">
        <w:rPr>
          <w:rFonts w:ascii="Times New Roman" w:hAnsi="Times New Roman" w:cs="Times New Roman"/>
          <w:sz w:val="28"/>
          <w:szCs w:val="28"/>
        </w:rPr>
        <w:t xml:space="preserve">    </w:t>
      </w:r>
      <w:r w:rsidR="00CA2030" w:rsidRPr="00D066AB">
        <w:rPr>
          <w:rFonts w:ascii="Times New Roman" w:hAnsi="Times New Roman" w:cs="Times New Roman"/>
          <w:sz w:val="28"/>
          <w:szCs w:val="28"/>
        </w:rPr>
        <w:t xml:space="preserve"> </w:t>
      </w:r>
      <w:r w:rsidR="00EC7DDB" w:rsidRPr="00D066AB">
        <w:rPr>
          <w:rFonts w:ascii="Times New Roman" w:hAnsi="Times New Roman" w:cs="Times New Roman"/>
          <w:sz w:val="28"/>
          <w:szCs w:val="28"/>
        </w:rPr>
        <w:t>Андрій ПРОКОПЕНКО</w:t>
      </w:r>
    </w:p>
    <w:sectPr w:rsidR="00EC7DDB" w:rsidRPr="00D066AB" w:rsidSect="00B30F1C">
      <w:headerReference w:type="default" r:id="rId14"/>
      <w:pgSz w:w="11906" w:h="16838"/>
      <w:pgMar w:top="425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A8" w:rsidRDefault="006928A8" w:rsidP="00833F7B">
      <w:pPr>
        <w:spacing w:after="0" w:line="240" w:lineRule="auto"/>
      </w:pPr>
      <w:r>
        <w:separator/>
      </w:r>
    </w:p>
  </w:endnote>
  <w:endnote w:type="continuationSeparator" w:id="0">
    <w:p w:rsidR="006928A8" w:rsidRDefault="006928A8" w:rsidP="0083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A8" w:rsidRDefault="006928A8" w:rsidP="00833F7B">
      <w:pPr>
        <w:spacing w:after="0" w:line="240" w:lineRule="auto"/>
      </w:pPr>
      <w:r>
        <w:separator/>
      </w:r>
    </w:p>
  </w:footnote>
  <w:footnote w:type="continuationSeparator" w:id="0">
    <w:p w:rsidR="006928A8" w:rsidRDefault="006928A8" w:rsidP="0083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531914"/>
      <w:docPartObj>
        <w:docPartGallery w:val="Page Numbers (Top of Page)"/>
        <w:docPartUnique/>
      </w:docPartObj>
    </w:sdtPr>
    <w:sdtEndPr/>
    <w:sdtContent>
      <w:p w:rsidR="00833F7B" w:rsidRDefault="00833F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6AB" w:rsidRPr="00D066AB">
          <w:rPr>
            <w:noProof/>
            <w:lang w:val="ru-RU"/>
          </w:rPr>
          <w:t>2</w:t>
        </w:r>
        <w:r>
          <w:fldChar w:fldCharType="end"/>
        </w:r>
      </w:p>
    </w:sdtContent>
  </w:sdt>
  <w:p w:rsidR="00833F7B" w:rsidRDefault="00833F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1F9"/>
    <w:multiLevelType w:val="hybridMultilevel"/>
    <w:tmpl w:val="77268E06"/>
    <w:lvl w:ilvl="0" w:tplc="032645A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65CC1AC6"/>
    <w:multiLevelType w:val="hybridMultilevel"/>
    <w:tmpl w:val="E2A430CA"/>
    <w:lvl w:ilvl="0" w:tplc="59E4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BB64EE"/>
    <w:multiLevelType w:val="multilevel"/>
    <w:tmpl w:val="978658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1D1D1B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1D1D1B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1D1D1B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1D1D1B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1D1D1B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1D1D1B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1D1D1B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1D1D1B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1D1D1B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35"/>
    <w:rsid w:val="00000036"/>
    <w:rsid w:val="00070E76"/>
    <w:rsid w:val="000A797D"/>
    <w:rsid w:val="000C07A4"/>
    <w:rsid w:val="000D74A1"/>
    <w:rsid w:val="00104B14"/>
    <w:rsid w:val="00106D79"/>
    <w:rsid w:val="00127C3F"/>
    <w:rsid w:val="0013521E"/>
    <w:rsid w:val="001353C8"/>
    <w:rsid w:val="001630A8"/>
    <w:rsid w:val="001636DE"/>
    <w:rsid w:val="00172D30"/>
    <w:rsid w:val="001736BE"/>
    <w:rsid w:val="001B2469"/>
    <w:rsid w:val="001B4F88"/>
    <w:rsid w:val="001E38C0"/>
    <w:rsid w:val="001E71C0"/>
    <w:rsid w:val="002111D9"/>
    <w:rsid w:val="002126A2"/>
    <w:rsid w:val="00235FCB"/>
    <w:rsid w:val="00276CE4"/>
    <w:rsid w:val="002A78B5"/>
    <w:rsid w:val="002C0943"/>
    <w:rsid w:val="00320751"/>
    <w:rsid w:val="00321453"/>
    <w:rsid w:val="00344001"/>
    <w:rsid w:val="00345DC7"/>
    <w:rsid w:val="003522FC"/>
    <w:rsid w:val="0036073F"/>
    <w:rsid w:val="00387C01"/>
    <w:rsid w:val="003946D5"/>
    <w:rsid w:val="003A405D"/>
    <w:rsid w:val="003B55B8"/>
    <w:rsid w:val="003B721B"/>
    <w:rsid w:val="003C1294"/>
    <w:rsid w:val="003C163C"/>
    <w:rsid w:val="003C41A9"/>
    <w:rsid w:val="003D08A0"/>
    <w:rsid w:val="003D4FEB"/>
    <w:rsid w:val="003F5143"/>
    <w:rsid w:val="003F7939"/>
    <w:rsid w:val="004023B1"/>
    <w:rsid w:val="00435A75"/>
    <w:rsid w:val="00457AF0"/>
    <w:rsid w:val="00460FC8"/>
    <w:rsid w:val="00465F35"/>
    <w:rsid w:val="004746C7"/>
    <w:rsid w:val="00480B59"/>
    <w:rsid w:val="00483000"/>
    <w:rsid w:val="004A0032"/>
    <w:rsid w:val="004A5E2D"/>
    <w:rsid w:val="004C463E"/>
    <w:rsid w:val="004C685C"/>
    <w:rsid w:val="004D5D31"/>
    <w:rsid w:val="004F3826"/>
    <w:rsid w:val="004F7F12"/>
    <w:rsid w:val="005151BB"/>
    <w:rsid w:val="00515A4C"/>
    <w:rsid w:val="00527EC9"/>
    <w:rsid w:val="005649FE"/>
    <w:rsid w:val="00586B75"/>
    <w:rsid w:val="00590EDB"/>
    <w:rsid w:val="0059607A"/>
    <w:rsid w:val="005C55BE"/>
    <w:rsid w:val="005D7930"/>
    <w:rsid w:val="005E1FD2"/>
    <w:rsid w:val="00601B73"/>
    <w:rsid w:val="00605CFE"/>
    <w:rsid w:val="006466E4"/>
    <w:rsid w:val="00651A3E"/>
    <w:rsid w:val="00674BFC"/>
    <w:rsid w:val="006928A8"/>
    <w:rsid w:val="0069470B"/>
    <w:rsid w:val="006B4776"/>
    <w:rsid w:val="00752284"/>
    <w:rsid w:val="007560C8"/>
    <w:rsid w:val="00765B19"/>
    <w:rsid w:val="00785C6D"/>
    <w:rsid w:val="007B1E1F"/>
    <w:rsid w:val="007B2E75"/>
    <w:rsid w:val="007B4FF8"/>
    <w:rsid w:val="007C52E7"/>
    <w:rsid w:val="007D524A"/>
    <w:rsid w:val="007E3FA6"/>
    <w:rsid w:val="00816C72"/>
    <w:rsid w:val="008337BC"/>
    <w:rsid w:val="00833F7B"/>
    <w:rsid w:val="0084444A"/>
    <w:rsid w:val="008529E3"/>
    <w:rsid w:val="00861C17"/>
    <w:rsid w:val="00864797"/>
    <w:rsid w:val="0087679F"/>
    <w:rsid w:val="008A56EB"/>
    <w:rsid w:val="008C4A69"/>
    <w:rsid w:val="008E1035"/>
    <w:rsid w:val="008F64BC"/>
    <w:rsid w:val="00900F7B"/>
    <w:rsid w:val="00910D28"/>
    <w:rsid w:val="00926F3C"/>
    <w:rsid w:val="00942C3F"/>
    <w:rsid w:val="00970656"/>
    <w:rsid w:val="00992148"/>
    <w:rsid w:val="009B43CD"/>
    <w:rsid w:val="009C4ACA"/>
    <w:rsid w:val="009E6BAF"/>
    <w:rsid w:val="00A33F3C"/>
    <w:rsid w:val="00A476ED"/>
    <w:rsid w:val="00A6759D"/>
    <w:rsid w:val="00A720EF"/>
    <w:rsid w:val="00A7221D"/>
    <w:rsid w:val="00A735E5"/>
    <w:rsid w:val="00A77780"/>
    <w:rsid w:val="00AB57D6"/>
    <w:rsid w:val="00AC71D8"/>
    <w:rsid w:val="00AD645B"/>
    <w:rsid w:val="00AD6E5B"/>
    <w:rsid w:val="00AF0858"/>
    <w:rsid w:val="00AF3939"/>
    <w:rsid w:val="00B21143"/>
    <w:rsid w:val="00B30F1C"/>
    <w:rsid w:val="00B36C70"/>
    <w:rsid w:val="00B62B2B"/>
    <w:rsid w:val="00B76F44"/>
    <w:rsid w:val="00B83D54"/>
    <w:rsid w:val="00B96C62"/>
    <w:rsid w:val="00BA1DC8"/>
    <w:rsid w:val="00BA3B88"/>
    <w:rsid w:val="00BA586B"/>
    <w:rsid w:val="00BA79E4"/>
    <w:rsid w:val="00BC25A0"/>
    <w:rsid w:val="00BE4573"/>
    <w:rsid w:val="00C00FA9"/>
    <w:rsid w:val="00C05B72"/>
    <w:rsid w:val="00C10572"/>
    <w:rsid w:val="00C31129"/>
    <w:rsid w:val="00C43FE7"/>
    <w:rsid w:val="00C5088A"/>
    <w:rsid w:val="00C50BCD"/>
    <w:rsid w:val="00C6732E"/>
    <w:rsid w:val="00C83AA4"/>
    <w:rsid w:val="00CA2030"/>
    <w:rsid w:val="00CA3136"/>
    <w:rsid w:val="00CA337E"/>
    <w:rsid w:val="00CE23DE"/>
    <w:rsid w:val="00CE3D98"/>
    <w:rsid w:val="00CF5FD8"/>
    <w:rsid w:val="00D066AB"/>
    <w:rsid w:val="00D21180"/>
    <w:rsid w:val="00D52E2F"/>
    <w:rsid w:val="00D81E1C"/>
    <w:rsid w:val="00D863A3"/>
    <w:rsid w:val="00D868D1"/>
    <w:rsid w:val="00D911BF"/>
    <w:rsid w:val="00D926E0"/>
    <w:rsid w:val="00DE757F"/>
    <w:rsid w:val="00E04640"/>
    <w:rsid w:val="00E12701"/>
    <w:rsid w:val="00E1553A"/>
    <w:rsid w:val="00E1724B"/>
    <w:rsid w:val="00E246C9"/>
    <w:rsid w:val="00E31A77"/>
    <w:rsid w:val="00E54449"/>
    <w:rsid w:val="00E662DD"/>
    <w:rsid w:val="00E674DC"/>
    <w:rsid w:val="00EB052D"/>
    <w:rsid w:val="00EB0D69"/>
    <w:rsid w:val="00EC1C65"/>
    <w:rsid w:val="00EC7DDB"/>
    <w:rsid w:val="00EF1A01"/>
    <w:rsid w:val="00EF6221"/>
    <w:rsid w:val="00F02906"/>
    <w:rsid w:val="00F1400F"/>
    <w:rsid w:val="00F16F50"/>
    <w:rsid w:val="00F3050F"/>
    <w:rsid w:val="00F9577C"/>
    <w:rsid w:val="00FA4ED5"/>
    <w:rsid w:val="00FD1882"/>
    <w:rsid w:val="00FD1979"/>
    <w:rsid w:val="00FE1A15"/>
    <w:rsid w:val="00FE2A96"/>
    <w:rsid w:val="00FF5144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ac">
    <w:name w:val="Основний текст_ Знак Знак"/>
    <w:link w:val="ad"/>
    <w:locked/>
    <w:rsid w:val="00910D28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910D28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833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833F7B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ac">
    <w:name w:val="Основний текст_ Знак Знак"/>
    <w:link w:val="ad"/>
    <w:locked/>
    <w:rsid w:val="00910D28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910D28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833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833F7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earch.ligazakon.ua/l_doc2.nsf/link1/KI15019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GK3810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KP15060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ligazakon.ua/l_doc2.nsf/link1/T1502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990586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1485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Вода</dc:creator>
  <cp:lastModifiedBy>pro</cp:lastModifiedBy>
  <cp:revision>2</cp:revision>
  <cp:lastPrinted>2020-08-18T09:42:00Z</cp:lastPrinted>
  <dcterms:created xsi:type="dcterms:W3CDTF">2020-08-21T06:14:00Z</dcterms:created>
  <dcterms:modified xsi:type="dcterms:W3CDTF">2020-08-21T06:14:00Z</dcterms:modified>
</cp:coreProperties>
</file>