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28" w:rsidRPr="007B00A3" w:rsidRDefault="007B00A3" w:rsidP="007B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Список 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платформ з 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відеокурсами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самоосвіти</w:t>
      </w:r>
    </w:p>
    <w:p w:rsidR="007B00A3" w:rsidRPr="007B00A3" w:rsidRDefault="007B00A3" w:rsidP="008D72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B00A3" w:rsidRPr="00555D5E" w:rsidRDefault="007B00A3" w:rsidP="008D72D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1. </w:t>
      </w:r>
      <w:hyperlink r:id="rId5" w:history="1">
        <w:r w:rsidRPr="007B00A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Prometheus</w:t>
        </w:r>
      </w:hyperlink>
      <w:r w:rsidRPr="007B00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hyperlink r:id="rId6" w:history="1">
        <w:r w:rsidR="00555D5E" w:rsidRPr="00555D5E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="00555D5E" w:rsidRPr="00555D5E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555D5E" w:rsidRPr="00555D5E">
          <w:rPr>
            <w:rStyle w:val="a3"/>
            <w:rFonts w:ascii="Times New Roman" w:hAnsi="Times New Roman" w:cs="Times New Roman"/>
            <w:sz w:val="28"/>
            <w:szCs w:val="28"/>
          </w:rPr>
          <w:t>s://prometheus.org.ua/</w:t>
        </w:r>
      </w:hyperlink>
      <w:r w:rsidR="00555D5E" w:rsidRPr="00555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0A3" w:rsidRPr="007B00A3" w:rsidRDefault="007B00A3" w:rsidP="008D72D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Українська платформа масових відкритих онлайн курсів, яка дає можливість переглядати безкоштовні навчальні курси університетського рівня від викладачів КНУ, КПІ, Києво-Могилянської академії та інших закладів вищої освіти. </w:t>
      </w:r>
    </w:p>
    <w:p w:rsidR="007B00A3" w:rsidRPr="007B00A3" w:rsidRDefault="007B00A3" w:rsidP="008D72D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7B00A3" w:rsidRPr="00555D5E" w:rsidRDefault="007B00A3" w:rsidP="008D72D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2. ВУМ </w:t>
      </w:r>
      <w:proofErr w:type="spellStart"/>
      <w:r w:rsidRPr="007B00A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online</w:t>
      </w:r>
      <w:proofErr w:type="spellEnd"/>
      <w:r w:rsidRPr="007B00A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, Відкритий Університет Майдану</w:t>
      </w:r>
      <w:r w:rsidRPr="007B00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hyperlink r:id="rId7" w:history="1">
        <w:r w:rsidR="00555D5E" w:rsidRPr="00555D5E">
          <w:rPr>
            <w:rStyle w:val="a3"/>
            <w:rFonts w:ascii="Times New Roman" w:hAnsi="Times New Roman" w:cs="Times New Roman"/>
            <w:sz w:val="28"/>
            <w:szCs w:val="28"/>
          </w:rPr>
          <w:t>https://vumonline.ua/</w:t>
        </w:r>
      </w:hyperlink>
      <w:r w:rsidR="00555D5E" w:rsidRPr="00555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0A3" w:rsidRDefault="007B00A3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Лекції читають провідні викладачі бізнес-шкіл, громадянського сектору, практики з бізнесу та соціальної сфери, а тому </w:t>
      </w:r>
      <w:proofErr w:type="spellStart"/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онлайн-курси</w:t>
      </w:r>
      <w:proofErr w:type="spellEnd"/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пов’язані з такими напрямами як персональний розвиток, р</w:t>
      </w:r>
      <w:bookmarkStart w:id="0" w:name="_GoBack"/>
      <w:bookmarkEnd w:id="0"/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еалізація потенціалу, підприємництво, формування відкритого суспільства в Україні.</w:t>
      </w:r>
    </w:p>
    <w:p w:rsidR="007B00A3" w:rsidRPr="007B00A3" w:rsidRDefault="007B00A3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7B00A3" w:rsidRDefault="007B00A3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EdEra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Era</w:t>
      </w:r>
      <w:proofErr w:type="spellEnd"/>
      <w:r w:rsidRPr="007B00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hyperlink r:id="rId8" w:history="1">
        <w:r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https://www.ed-era.com/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7B00A3" w:rsidRDefault="007B00A3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B0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Український освітній проект, мета якого — зробити освіту в Україні якісною, доступною та наявною у глобальному освітньому контексті.</w:t>
      </w:r>
    </w:p>
    <w:p w:rsidR="00AD75D4" w:rsidRPr="00AD75D4" w:rsidRDefault="00AD75D4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AD75D4" w:rsidRDefault="00AD75D4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D7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4. Освітній </w:t>
      </w:r>
      <w:proofErr w:type="spellStart"/>
      <w:r w:rsidRPr="00AD7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Хаб</w:t>
      </w:r>
      <w:proofErr w:type="spellEnd"/>
      <w:r w:rsidRPr="00AD7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AD75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EduHub.in.ua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  <w:hyperlink r:id="rId9" w:history="1">
        <w:r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https://eduhub.in.ua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D75D4" w:rsidRDefault="00AD75D4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D7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Цікаві та надзвичайно корисні курси, спр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ямовані на розвиток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(Управління людьми і проектами, Емоційний інтелект. Персональна ефективність, </w:t>
      </w:r>
      <w:r w:rsidRPr="00AD7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Школа HR та інші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:rsidR="008D72D5" w:rsidRP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573F40" w:rsidRPr="008D72D5" w:rsidRDefault="00573F40" w:rsidP="00573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 LINGVA SKILLS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hyperlink r:id="rId10" w:history="1">
        <w:r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https://lingva.ua/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73F40" w:rsidRDefault="00573F40" w:rsidP="00573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країнський </w:t>
      </w:r>
      <w:proofErr w:type="spellStart"/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безкоштовного вивчення англійської мови від Асоціації інноваційної та цифрової освіти та Академії навичок</w:t>
      </w:r>
    </w:p>
    <w:p w:rsidR="00573F40" w:rsidRPr="00573F40" w:rsidRDefault="00573F40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8D72D5" w:rsidRDefault="00573F40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Coursera</w:t>
      </w:r>
      <w:proofErr w:type="spellEnd"/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</w:t>
      </w:r>
      <w:hyperlink r:id="rId11" w:history="1">
        <w:r w:rsidR="008D72D5"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https://ru.coursera.org</w:t>
        </w:r>
      </w:hyperlink>
      <w:r w:rsid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Американський освітній проект, заснований професорами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тенфордського університету. 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порталі можна знайти безкоштовні онлайн курси від провідних американських університетів за різними напрямами: державне управління та суспільство, інформаційні технології, особистий розвиток, вивчення мов тощо.</w:t>
      </w:r>
    </w:p>
    <w:p w:rsidR="008D72D5" w:rsidRP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8D72D5" w:rsidRDefault="00573F40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D72D5" w:rsidRPr="008D72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ЕdX</w:t>
      </w:r>
      <w:proofErr w:type="spellEnd"/>
      <w:r w:rsid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hyperlink r:id="rId12" w:history="1">
        <w:r w:rsidR="008D72D5" w:rsidRPr="005B08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https://www.edx.org</w:t>
        </w:r>
      </w:hyperlink>
      <w:r w:rsid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Платформа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масових відкритих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інтерактивних курсів, заснована</w:t>
      </w:r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Массачусетським</w:t>
      </w:r>
      <w:proofErr w:type="spellEnd"/>
      <w:r w:rsidRPr="008D7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технологічним інститутом і Гарвардським університетом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D72D5" w:rsidRPr="008D72D5" w:rsidRDefault="008D72D5" w:rsidP="008D72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8D72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За результатами проходження вищезазначених онлайн курсів є можливість отримати сертифікат.</w:t>
      </w:r>
    </w:p>
    <w:sectPr w:rsidR="008D72D5" w:rsidRPr="008D72D5" w:rsidSect="007B0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A3"/>
    <w:rsid w:val="003A1A28"/>
    <w:rsid w:val="00555D5E"/>
    <w:rsid w:val="00573F40"/>
    <w:rsid w:val="007B00A3"/>
    <w:rsid w:val="008D72D5"/>
    <w:rsid w:val="00A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0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00A3"/>
  </w:style>
  <w:style w:type="character" w:styleId="a4">
    <w:name w:val="FollowedHyperlink"/>
    <w:basedOn w:val="a0"/>
    <w:uiPriority w:val="99"/>
    <w:semiHidden/>
    <w:unhideWhenUsed/>
    <w:rsid w:val="007B0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0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00A3"/>
  </w:style>
  <w:style w:type="character" w:styleId="a4">
    <w:name w:val="FollowedHyperlink"/>
    <w:basedOn w:val="a0"/>
    <w:uiPriority w:val="99"/>
    <w:semiHidden/>
    <w:unhideWhenUsed/>
    <w:rsid w:val="007B0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umonline.ua/" TargetMode="External"/><Relationship Id="rId12" Type="http://schemas.openxmlformats.org/officeDocument/2006/relationships/hyperlink" Target="https://www.edx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metheus.org.ua/" TargetMode="External"/><Relationship Id="rId11" Type="http://schemas.openxmlformats.org/officeDocument/2006/relationships/hyperlink" Target="https://ru.coursera.org" TargetMode="External"/><Relationship Id="rId5" Type="http://schemas.openxmlformats.org/officeDocument/2006/relationships/hyperlink" Target="https://www.facebook.com/prometheusmooc/?__xts__%5B0%5D=68.ARAgSPyCvNVH_EbaErJgNQ2FUwhBEqSPZ06iyZsI8-2uUErZEEpAdMWW1_4r8hMiJZouiCG-MGW5RbSF1-xrKgi8FpNn7vQeA2P8FHHgikWduMso4QEMEw82vW8wsr2k874mSrczpLBGPrKSMDd6Amma5-EI7R08Mzk7Jx2LUOz4ZC5gbx0FxhD1bzXwxg-3J-2nTqTHztFh0cDN525xc54QjAMrwKREoOsBQenhFPFsWfTKj83D8t3zU11zwstJb674IyxAikdkftbd7SRhofI09K0Cw1vVR2YTH6ShGkVhxIC7aHZy59_7xLofyvlX8Fbju6vhlnixpWYoYUSbzss&amp;__xts__%5B1%5D=68.ARDTQOBhehlulvb9NEDGVmyaR22NfWzj-NC-61DBGVeIkmVnbdLphIRohHvTBffLPLSTjGEeGVdDBzaLS_vHh9NZckOz6ZK3acdkYV-kel13G9ZGX07E21XUSC6lKzy6RTNv9deSxoZhzY00QawpKiQFQg0QbhQBgGAedQm5hmegPc-pUPDtNo_xO_uooy-fmu-uNxk-dxrwH72K0IIN3O5uui5Ms4Y2yBbrIKpBdiDQU9Vli0IHNqfnl5BYPlo6u2TZ-XL_SBcG3QBlbQoHP6zNPb39Go8-9E7D683Kw-98IN4pW1KWLNXulH9cFsrM1ATscy1eDIEryBTkF1hgK28&amp;__tn__=K-R&amp;eid=ARBNuR3RyMJiigBoppIHkOqypZg55dBX4X7FdD6j1zSXr9a1Djgs7zKz-ChNfAG2ezHAP8tmzQk4pYm4&amp;fref=mentions" TargetMode="External"/><Relationship Id="rId10" Type="http://schemas.openxmlformats.org/officeDocument/2006/relationships/hyperlink" Target="https://lingv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hub.in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Бутенко</dc:creator>
  <cp:keywords/>
  <dc:description/>
  <cp:lastModifiedBy>Светлана Бутенко</cp:lastModifiedBy>
  <cp:revision>5</cp:revision>
  <cp:lastPrinted>2020-01-28T12:36:00Z</cp:lastPrinted>
  <dcterms:created xsi:type="dcterms:W3CDTF">2020-01-28T10:37:00Z</dcterms:created>
  <dcterms:modified xsi:type="dcterms:W3CDTF">2020-02-10T12:45:00Z</dcterms:modified>
</cp:coreProperties>
</file>